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CCA" w:rsidRDefault="00877CCA" w:rsidP="00877CCA">
      <w:r>
        <w:rPr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-407670</wp:posOffset>
            </wp:positionH>
            <wp:positionV relativeFrom="paragraph">
              <wp:posOffset>-351790</wp:posOffset>
            </wp:positionV>
            <wp:extent cx="2404110" cy="685800"/>
            <wp:effectExtent l="19050" t="0" r="0" b="0"/>
            <wp:wrapSquare wrapText="bothSides"/>
            <wp:docPr id="2" name="Image 2" descr="ejo_logo_noir_60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jo_logo_noir_600dpi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11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7CCA" w:rsidRDefault="00877CCA" w:rsidP="00877CCA">
      <w:pPr>
        <w:jc w:val="center"/>
        <w:rPr>
          <w:rFonts w:cs="Arial"/>
          <w:b/>
          <w:bCs/>
          <w:sz w:val="32"/>
          <w:szCs w:val="32"/>
        </w:rPr>
      </w:pPr>
    </w:p>
    <w:p w:rsidR="00474BE8" w:rsidRDefault="00474BE8" w:rsidP="006245DE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BIBLIOTHÈQUE</w:t>
      </w:r>
    </w:p>
    <w:p w:rsidR="00474BE8" w:rsidRDefault="00474BE8" w:rsidP="00474BE8">
      <w:pPr>
        <w:jc w:val="center"/>
        <w:rPr>
          <w:rFonts w:cs="Arial"/>
          <w:b/>
          <w:bCs/>
          <w:sz w:val="24"/>
        </w:rPr>
      </w:pPr>
    </w:p>
    <w:p w:rsidR="004A5ADB" w:rsidRDefault="00474BE8" w:rsidP="00474BE8">
      <w:pPr>
        <w:jc w:val="center"/>
        <w:rPr>
          <w:rFonts w:cs="Arial"/>
          <w:b/>
          <w:bCs/>
          <w:sz w:val="24"/>
        </w:rPr>
      </w:pPr>
      <w:r>
        <w:rPr>
          <w:rFonts w:cs="Arial"/>
          <w:b/>
          <w:bCs/>
          <w:sz w:val="24"/>
        </w:rPr>
        <w:t>DEMANDE DE PRÊT</w:t>
      </w:r>
    </w:p>
    <w:p w:rsidR="00877CCA" w:rsidRDefault="00877CCA" w:rsidP="00474BE8">
      <w:pPr>
        <w:jc w:val="center"/>
        <w:rPr>
          <w:rFonts w:cs="Arial"/>
          <w:b/>
          <w:bCs/>
          <w:sz w:val="24"/>
        </w:rPr>
      </w:pPr>
    </w:p>
    <w:p w:rsidR="0043126B" w:rsidRDefault="004A5ADB" w:rsidP="006E447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Vous pouvez vérifier si nous avons le roman que l'élève a besoin sur notre site internet:</w:t>
      </w:r>
    </w:p>
    <w:p w:rsidR="004A5ADB" w:rsidRDefault="00EB3E05" w:rsidP="006E447F">
      <w:pPr>
        <w:jc w:val="both"/>
        <w:rPr>
          <w:rFonts w:cs="Arial"/>
          <w:b/>
          <w:sz w:val="22"/>
          <w:szCs w:val="22"/>
        </w:rPr>
      </w:pPr>
      <w:hyperlink r:id="rId8" w:history="1">
        <w:r w:rsidR="004A5ADB" w:rsidRPr="004A5ADB">
          <w:rPr>
            <w:rStyle w:val="Lienhypertexte"/>
            <w:rFonts w:cs="Arial"/>
            <w:b/>
            <w:sz w:val="22"/>
            <w:szCs w:val="22"/>
          </w:rPr>
          <w:t>http://regardweb.csmv.qc.ca/REG_JO</w:t>
        </w:r>
      </w:hyperlink>
    </w:p>
    <w:p w:rsidR="004A5ADB" w:rsidRDefault="004A5ADB" w:rsidP="006E447F">
      <w:pPr>
        <w:jc w:val="both"/>
        <w:rPr>
          <w:rFonts w:cs="Arial"/>
          <w:b/>
          <w:sz w:val="22"/>
          <w:szCs w:val="22"/>
        </w:rPr>
      </w:pPr>
    </w:p>
    <w:p w:rsidR="006E447F" w:rsidRDefault="006E447F" w:rsidP="006E447F">
      <w:pPr>
        <w:jc w:val="both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FAIRE PARVENIR VOTRE DEMANDE PAR COURRIEL À: francine_lacasse@csmv.qc.ca</w:t>
      </w:r>
    </w:p>
    <w:p w:rsidR="00877CCA" w:rsidRDefault="00877CCA" w:rsidP="00877CCA">
      <w:pPr>
        <w:jc w:val="both"/>
        <w:rPr>
          <w:rFonts w:cs="Arial"/>
          <w:b/>
          <w:bCs/>
          <w:sz w:val="24"/>
        </w:rPr>
      </w:pPr>
    </w:p>
    <w:p w:rsidR="00877CCA" w:rsidRPr="002A6B86" w:rsidRDefault="00D34591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4"/>
        </w:rPr>
      </w:pPr>
      <w:r w:rsidRPr="002A6B86">
        <w:rPr>
          <w:rFonts w:cs="Arial"/>
          <w:b/>
          <w:sz w:val="24"/>
        </w:rPr>
        <w:t xml:space="preserve">REQUÉRANT 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245DE" w:rsidTr="00C64F03">
        <w:tc>
          <w:tcPr>
            <w:tcW w:w="9500" w:type="dxa"/>
          </w:tcPr>
          <w:p w:rsidR="0043126B" w:rsidRPr="006245DE" w:rsidRDefault="0043126B" w:rsidP="0043126B">
            <w:pPr>
              <w:spacing w:line="320" w:lineRule="atLeast"/>
              <w:jc w:val="both"/>
              <w:rPr>
                <w:rFonts w:cs="Arial"/>
                <w:sz w:val="24"/>
              </w:rPr>
            </w:pPr>
          </w:p>
          <w:p w:rsidR="0043126B" w:rsidRPr="006245DE" w:rsidRDefault="0043126B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 xml:space="preserve">Nom de l'élève: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877CCA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>Nom</w:t>
            </w:r>
            <w:r w:rsidR="0043126B" w:rsidRPr="006245DE">
              <w:rPr>
                <w:rFonts w:cs="Arial"/>
                <w:sz w:val="24"/>
              </w:rPr>
              <w:t xml:space="preserve"> du requérant: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43126B" w:rsidP="006245DE">
            <w:pPr>
              <w:spacing w:after="120"/>
              <w:jc w:val="both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>Courriel:</w:t>
            </w:r>
            <w:r w:rsidR="00D6217F" w:rsidRPr="006245DE">
              <w:rPr>
                <w:rFonts w:cs="Arial"/>
                <w:sz w:val="24"/>
              </w:rPr>
              <w:t xml:space="preserve">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</w:rPr>
              <w:t xml:space="preserve">  T</w:t>
            </w:r>
            <w:r w:rsidRPr="006245DE">
              <w:rPr>
                <w:rFonts w:cs="Arial"/>
                <w:sz w:val="24"/>
              </w:rPr>
              <w:t xml:space="preserve">éléphone: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9C70D7" w:rsidRPr="006245DE" w:rsidRDefault="0043126B" w:rsidP="006245DE">
            <w:pPr>
              <w:spacing w:after="120"/>
              <w:rPr>
                <w:rFonts w:cs="Arial"/>
                <w:sz w:val="24"/>
                <w:u w:val="single"/>
              </w:rPr>
            </w:pPr>
            <w:r w:rsidRPr="006245DE">
              <w:rPr>
                <w:rFonts w:cs="Arial"/>
                <w:sz w:val="24"/>
              </w:rPr>
              <w:t xml:space="preserve">SIGNATURE 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="009C70D7" w:rsidRPr="006245DE">
              <w:rPr>
                <w:rFonts w:cs="Arial"/>
                <w:sz w:val="24"/>
              </w:rPr>
              <w:t xml:space="preserve">  DATE 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ED7991" w:rsidRPr="006245DE" w:rsidRDefault="00ED7991" w:rsidP="00ED7991">
            <w:pPr>
              <w:spacing w:line="320" w:lineRule="atLeast"/>
              <w:rPr>
                <w:rFonts w:cs="Arial"/>
                <w:sz w:val="24"/>
              </w:rPr>
            </w:pPr>
          </w:p>
        </w:tc>
      </w:tr>
    </w:tbl>
    <w:p w:rsidR="00CA7E40" w:rsidRPr="006245DE" w:rsidRDefault="00CA7E40" w:rsidP="00877CCA">
      <w:pPr>
        <w:pStyle w:val="Pieddepage"/>
        <w:tabs>
          <w:tab w:val="clear" w:pos="9072"/>
          <w:tab w:val="right" w:pos="9360"/>
        </w:tabs>
        <w:jc w:val="right"/>
        <w:rPr>
          <w:rFonts w:ascii="Arial Black" w:hAnsi="Arial Black"/>
          <w:sz w:val="24"/>
        </w:rPr>
      </w:pPr>
    </w:p>
    <w:p w:rsidR="00877CCA" w:rsidRPr="006245DE" w:rsidRDefault="006245DE" w:rsidP="00251B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0" w:color="auto" w:fill="auto"/>
        <w:jc w:val="center"/>
        <w:rPr>
          <w:rFonts w:cs="Arial"/>
          <w:b/>
          <w:sz w:val="24"/>
        </w:rPr>
      </w:pPr>
      <w:r w:rsidRPr="006245DE">
        <w:rPr>
          <w:rFonts w:cs="Arial"/>
          <w:b/>
          <w:sz w:val="24"/>
        </w:rPr>
        <w:t>LIVRE</w:t>
      </w:r>
    </w:p>
    <w:tbl>
      <w:tblPr>
        <w:tblStyle w:val="Grilledutableau"/>
        <w:tblW w:w="0" w:type="auto"/>
        <w:tblLook w:val="01E0" w:firstRow="1" w:lastRow="1" w:firstColumn="1" w:lastColumn="1" w:noHBand="0" w:noVBand="0"/>
      </w:tblPr>
      <w:tblGrid>
        <w:gridCol w:w="9500"/>
      </w:tblGrid>
      <w:tr w:rsidR="00877CCA" w:rsidRPr="006245DE" w:rsidTr="00C64F03">
        <w:tc>
          <w:tcPr>
            <w:tcW w:w="9500" w:type="dxa"/>
          </w:tcPr>
          <w:p w:rsidR="004A5ADB" w:rsidRPr="006245DE" w:rsidRDefault="004A5ADB" w:rsidP="006245DE">
            <w:pPr>
              <w:spacing w:after="120"/>
              <w:jc w:val="right"/>
              <w:rPr>
                <w:rFonts w:cs="Arial"/>
                <w:b/>
                <w:bCs/>
                <w:sz w:val="24"/>
              </w:rPr>
            </w:pPr>
          </w:p>
          <w:p w:rsidR="00877CCA" w:rsidRPr="006245DE" w:rsidRDefault="00CA7E40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Titre</w:t>
            </w:r>
            <w:r w:rsidR="006E447F" w:rsidRPr="006245DE">
              <w:rPr>
                <w:rFonts w:cs="Arial"/>
                <w:sz w:val="24"/>
              </w:rPr>
              <w:t xml:space="preserve"> du roman</w:t>
            </w:r>
            <w:r w:rsidRPr="006245DE">
              <w:rPr>
                <w:rFonts w:cs="Arial"/>
                <w:sz w:val="24"/>
              </w:rPr>
              <w:t xml:space="preserve"> :</w:t>
            </w:r>
            <w:r w:rsidR="00337B48" w:rsidRPr="006245DE">
              <w:rPr>
                <w:rFonts w:cs="Arial"/>
                <w:sz w:val="24"/>
              </w:rPr>
              <w:t xml:space="preserve"> 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43126B" w:rsidRPr="006245DE" w:rsidRDefault="006E447F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</w:t>
            </w:r>
            <w:r w:rsidR="00492DBA" w:rsidRPr="006245DE">
              <w:rPr>
                <w:rFonts w:cs="Arial"/>
                <w:sz w:val="24"/>
              </w:rPr>
              <w:t> :</w:t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  <w:r w:rsidR="00D6217F" w:rsidRPr="006245DE">
              <w:rPr>
                <w:rFonts w:cs="Arial"/>
                <w:sz w:val="24"/>
                <w:u w:val="single"/>
              </w:rPr>
              <w:tab/>
            </w:r>
          </w:p>
          <w:p w:rsidR="00877CCA" w:rsidRPr="006245DE" w:rsidRDefault="0043126B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b/>
                <w:sz w:val="24"/>
              </w:rPr>
            </w:pPr>
            <w:r w:rsidRPr="006245DE">
              <w:rPr>
                <w:rFonts w:cs="Arial"/>
                <w:sz w:val="24"/>
              </w:rPr>
              <w:t>En braille</w:t>
            </w:r>
            <w:r w:rsidR="00D6217F" w:rsidRPr="006245DE">
              <w:rPr>
                <w:rFonts w:cs="Arial"/>
                <w:sz w:val="24"/>
              </w:rPr>
              <w:t xml:space="preserve"> intégral</w:t>
            </w:r>
            <w:r w:rsidRPr="006245DE">
              <w:rPr>
                <w:rFonts w:cs="Arial"/>
                <w:sz w:val="24"/>
              </w:rPr>
              <w:t xml:space="preserve">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="006245DE"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</w:t>
            </w:r>
            <w:r w:rsidR="00D6217F" w:rsidRPr="006245DE">
              <w:rPr>
                <w:rFonts w:cs="Arial"/>
                <w:sz w:val="24"/>
              </w:rPr>
              <w:t xml:space="preserve">   En braille abrégé  </w:t>
            </w:r>
            <w:r w:rsidR="006245DE" w:rsidRPr="006245DE">
              <w:rPr>
                <w:rFonts w:cs="Arial"/>
                <w:sz w:val="24"/>
              </w:rPr>
              <w:sym w:font="Wingdings" w:char="F071"/>
            </w:r>
            <w:r w:rsidR="00D6217F" w:rsidRPr="006245DE">
              <w:rPr>
                <w:rFonts w:cs="Arial"/>
                <w:sz w:val="24"/>
              </w:rPr>
              <w:t xml:space="preserve">         </w:t>
            </w:r>
            <w:r w:rsidRPr="006245DE">
              <w:rPr>
                <w:rFonts w:cs="Arial"/>
                <w:sz w:val="24"/>
              </w:rPr>
              <w:t xml:space="preserve">En </w:t>
            </w:r>
            <w:r w:rsidR="00D6217F" w:rsidRPr="006245DE">
              <w:rPr>
                <w:rFonts w:cs="Arial"/>
                <w:sz w:val="24"/>
              </w:rPr>
              <w:t>gros caractères</w:t>
            </w:r>
            <w:r w:rsidRPr="006245DE">
              <w:rPr>
                <w:rFonts w:cs="Arial"/>
                <w:sz w:val="24"/>
              </w:rPr>
              <w:t xml:space="preserve">  </w:t>
            </w:r>
            <w:r w:rsidR="006245DE" w:rsidRPr="006245DE">
              <w:rPr>
                <w:rFonts w:cs="Arial"/>
                <w:sz w:val="24"/>
              </w:rPr>
              <w:sym w:font="Wingdings" w:char="F071"/>
            </w:r>
          </w:p>
          <w:p w:rsidR="00EB3E05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EB3E05" w:rsidRPr="00D6217F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43126B" w:rsidRPr="006245DE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</w:p>
        </w:tc>
      </w:tr>
      <w:tr w:rsidR="006245DE" w:rsidRPr="006245DE" w:rsidTr="00C64F03">
        <w:tc>
          <w:tcPr>
            <w:tcW w:w="9500" w:type="dxa"/>
          </w:tcPr>
          <w:p w:rsid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Titre du roman 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 :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b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En braille intégral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En braille abrégé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    En gros caractères  </w:t>
            </w:r>
            <w:r w:rsidRPr="006245DE">
              <w:rPr>
                <w:rFonts w:cs="Arial"/>
                <w:sz w:val="24"/>
              </w:rPr>
              <w:sym w:font="Wingdings" w:char="F071"/>
            </w:r>
          </w:p>
          <w:p w:rsidR="00EB3E05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EB3E05" w:rsidRPr="00D6217F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6245DE" w:rsidRPr="006245DE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b/>
                <w:bCs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</w:p>
        </w:tc>
      </w:tr>
      <w:tr w:rsidR="006245DE" w:rsidRPr="006245DE" w:rsidTr="00C64F03">
        <w:tc>
          <w:tcPr>
            <w:tcW w:w="9500" w:type="dxa"/>
          </w:tcPr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Titre du roman : 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Pr="006245DE" w:rsidRDefault="006245DE" w:rsidP="006245DE">
            <w:pPr>
              <w:spacing w:after="120"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>Auteur :</w:t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  <w:r w:rsidRPr="006245DE">
              <w:rPr>
                <w:rFonts w:cs="Arial"/>
                <w:sz w:val="24"/>
                <w:u w:val="single"/>
              </w:rPr>
              <w:tab/>
            </w:r>
          </w:p>
          <w:p w:rsidR="006245DE" w:rsidRDefault="006245DE" w:rsidP="006245DE">
            <w:pPr>
              <w:tabs>
                <w:tab w:val="right" w:leader="underscore" w:pos="9180"/>
              </w:tabs>
              <w:spacing w:line="320" w:lineRule="atLeast"/>
              <w:jc w:val="both"/>
              <w:rPr>
                <w:rFonts w:cs="Arial"/>
                <w:sz w:val="24"/>
              </w:rPr>
            </w:pPr>
            <w:r w:rsidRPr="006245DE">
              <w:rPr>
                <w:rFonts w:cs="Arial"/>
                <w:sz w:val="24"/>
              </w:rPr>
              <w:t xml:space="preserve">En braille intégral </w:t>
            </w:r>
            <w:r w:rsidRPr="006245DE">
              <w:rPr>
                <w:rFonts w:cs="Arial"/>
                <w:b/>
                <w:sz w:val="24"/>
              </w:rPr>
              <w:t xml:space="preserve"> </w:t>
            </w:r>
            <w:r w:rsidRPr="006245DE">
              <w:rPr>
                <w:rFonts w:cs="Arial"/>
                <w:sz w:val="24"/>
              </w:rPr>
              <w:t xml:space="preserve">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En braille abrégé  </w:t>
            </w:r>
            <w:r w:rsidRPr="006245DE">
              <w:rPr>
                <w:rFonts w:cs="Arial"/>
                <w:sz w:val="24"/>
              </w:rPr>
              <w:sym w:font="Wingdings" w:char="F071"/>
            </w:r>
            <w:r w:rsidRPr="006245DE">
              <w:rPr>
                <w:rFonts w:cs="Arial"/>
                <w:sz w:val="24"/>
              </w:rPr>
              <w:t xml:space="preserve">         En gros caractères  </w:t>
            </w:r>
            <w:r w:rsidRPr="006245DE">
              <w:rPr>
                <w:rFonts w:cs="Arial"/>
                <w:sz w:val="24"/>
              </w:rPr>
              <w:sym w:font="Wingdings" w:char="F071"/>
            </w:r>
          </w:p>
          <w:p w:rsidR="00EB3E05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b/>
                <w:i/>
                <w:sz w:val="22"/>
                <w:szCs w:val="22"/>
              </w:rPr>
            </w:pPr>
          </w:p>
          <w:p w:rsidR="00EB3E05" w:rsidRPr="00D6217F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sz w:val="22"/>
                <w:szCs w:val="22"/>
                <w:u w:val="single"/>
              </w:rPr>
            </w:pPr>
            <w:r w:rsidRPr="006E447F">
              <w:rPr>
                <w:rFonts w:cs="Arial"/>
                <w:b/>
                <w:i/>
                <w:sz w:val="22"/>
                <w:szCs w:val="22"/>
              </w:rPr>
              <w:t xml:space="preserve">REQUIS POUR LE :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ab/>
            </w:r>
          </w:p>
          <w:p w:rsidR="00EB3E05" w:rsidRPr="006245DE" w:rsidRDefault="00EB3E05" w:rsidP="00EB3E05">
            <w:pPr>
              <w:tabs>
                <w:tab w:val="right" w:pos="270"/>
                <w:tab w:val="left" w:pos="4678"/>
              </w:tabs>
              <w:rPr>
                <w:rFonts w:cs="Arial"/>
                <w:b/>
                <w:sz w:val="24"/>
              </w:rPr>
            </w:pPr>
            <w:r>
              <w:rPr>
                <w:rFonts w:cs="Arial"/>
                <w:i/>
                <w:sz w:val="22"/>
                <w:szCs w:val="22"/>
              </w:rPr>
              <w:tab/>
            </w:r>
            <w:r w:rsidRPr="0037479A">
              <w:rPr>
                <w:rFonts w:cs="Arial"/>
                <w:i/>
                <w:sz w:val="22"/>
                <w:szCs w:val="22"/>
              </w:rPr>
              <w:t>Inscrire obligatoirement une date</w:t>
            </w:r>
            <w:bookmarkStart w:id="0" w:name="_GoBack"/>
            <w:bookmarkEnd w:id="0"/>
          </w:p>
          <w:p w:rsidR="006245DE" w:rsidRPr="006245DE" w:rsidRDefault="006245DE" w:rsidP="006245DE">
            <w:pPr>
              <w:spacing w:after="120"/>
              <w:jc w:val="right"/>
              <w:rPr>
                <w:rFonts w:cs="Arial"/>
                <w:b/>
                <w:bCs/>
                <w:sz w:val="24"/>
              </w:rPr>
            </w:pPr>
          </w:p>
        </w:tc>
      </w:tr>
    </w:tbl>
    <w:p w:rsidR="00DA2DBB" w:rsidRDefault="00DA2DBB" w:rsidP="006245DE">
      <w:pPr>
        <w:jc w:val="right"/>
      </w:pPr>
    </w:p>
    <w:p w:rsidR="00841633" w:rsidRDefault="00EB3E05" w:rsidP="006245DE">
      <w:pPr>
        <w:jc w:val="right"/>
      </w:pPr>
      <w:r>
        <w:t>Août 2017</w:t>
      </w:r>
    </w:p>
    <w:sectPr w:rsidR="00841633" w:rsidSect="004A5ADB">
      <w:headerReference w:type="default" r:id="rId9"/>
      <w:footerReference w:type="even" r:id="rId10"/>
      <w:headerReference w:type="first" r:id="rId11"/>
      <w:footerReference w:type="first" r:id="rId12"/>
      <w:pgSz w:w="12240" w:h="15840" w:code="1"/>
      <w:pgMar w:top="851" w:right="1440" w:bottom="142" w:left="1440" w:header="720" w:footer="44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45DE" w:rsidRDefault="006245DE" w:rsidP="00E559B3">
      <w:r>
        <w:separator/>
      </w:r>
    </w:p>
  </w:endnote>
  <w:endnote w:type="continuationSeparator" w:id="0">
    <w:p w:rsidR="006245DE" w:rsidRDefault="006245DE" w:rsidP="00E559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6245DE" w:rsidRDefault="006245DE" w:rsidP="00C64F0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</w:rPr>
      <w:t>1</w:t>
    </w:r>
    <w:r>
      <w:rPr>
        <w:rStyle w:val="Numrodepage"/>
      </w:rPr>
      <w:fldChar w:fldCharType="end"/>
    </w:r>
  </w:p>
  <w:p w:rsidR="006245DE" w:rsidRDefault="006245DE" w:rsidP="00C64F03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45DE" w:rsidRDefault="006245DE" w:rsidP="00E559B3">
      <w:r>
        <w:separator/>
      </w:r>
    </w:p>
  </w:footnote>
  <w:footnote w:type="continuationSeparator" w:id="0">
    <w:p w:rsidR="006245DE" w:rsidRDefault="006245DE" w:rsidP="00E559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Default="006245DE" w:rsidP="00C64F03">
    <w:pPr>
      <w:pStyle w:val="En-tte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5DE" w:rsidRPr="0096007F" w:rsidRDefault="00EB3E05" w:rsidP="00C64F03">
    <w:pPr>
      <w:pStyle w:val="En-tte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2.95pt;margin-top:.2pt;width:189pt;height:53.9pt;z-index:251660288">
          <v:imagedata r:id="rId1" o:title="EJO_logo_noir_600dpi"/>
          <w10:wrap type="squar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BF5B4B"/>
    <w:multiLevelType w:val="hybridMultilevel"/>
    <w:tmpl w:val="14F0816C"/>
    <w:lvl w:ilvl="0" w:tplc="7298AA0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  <w:b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D72B4"/>
    <w:multiLevelType w:val="hybridMultilevel"/>
    <w:tmpl w:val="7D4094BC"/>
    <w:lvl w:ilvl="0" w:tplc="8036F4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styleLockTheme/>
  <w:styleLockQFSet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7CCA"/>
    <w:rsid w:val="000070BA"/>
    <w:rsid w:val="00025EF9"/>
    <w:rsid w:val="000400F5"/>
    <w:rsid w:val="00042A91"/>
    <w:rsid w:val="00062566"/>
    <w:rsid w:val="00071313"/>
    <w:rsid w:val="0009047E"/>
    <w:rsid w:val="000B3130"/>
    <w:rsid w:val="000C3153"/>
    <w:rsid w:val="000C4026"/>
    <w:rsid w:val="000C60EC"/>
    <w:rsid w:val="000E15D3"/>
    <w:rsid w:val="000F1ADC"/>
    <w:rsid w:val="000F1F8E"/>
    <w:rsid w:val="00107FF4"/>
    <w:rsid w:val="001347DC"/>
    <w:rsid w:val="00146DF4"/>
    <w:rsid w:val="00154BAE"/>
    <w:rsid w:val="00171D6B"/>
    <w:rsid w:val="001C7141"/>
    <w:rsid w:val="001F2EA0"/>
    <w:rsid w:val="0023603C"/>
    <w:rsid w:val="00236077"/>
    <w:rsid w:val="0025106E"/>
    <w:rsid w:val="00251B55"/>
    <w:rsid w:val="00275A88"/>
    <w:rsid w:val="002A6B86"/>
    <w:rsid w:val="002D5685"/>
    <w:rsid w:val="002D56AF"/>
    <w:rsid w:val="002F6183"/>
    <w:rsid w:val="003262DB"/>
    <w:rsid w:val="00337B48"/>
    <w:rsid w:val="00365B8E"/>
    <w:rsid w:val="00367EF8"/>
    <w:rsid w:val="0037479A"/>
    <w:rsid w:val="00376DE5"/>
    <w:rsid w:val="00387CB0"/>
    <w:rsid w:val="00403239"/>
    <w:rsid w:val="0043126B"/>
    <w:rsid w:val="00432F0C"/>
    <w:rsid w:val="00474BE8"/>
    <w:rsid w:val="00492DBA"/>
    <w:rsid w:val="004A5ADB"/>
    <w:rsid w:val="004A69F7"/>
    <w:rsid w:val="004B676A"/>
    <w:rsid w:val="004D228C"/>
    <w:rsid w:val="004F6E8E"/>
    <w:rsid w:val="00530AE1"/>
    <w:rsid w:val="00576C3E"/>
    <w:rsid w:val="00593BD9"/>
    <w:rsid w:val="005B012B"/>
    <w:rsid w:val="0061133B"/>
    <w:rsid w:val="0061274C"/>
    <w:rsid w:val="006245DE"/>
    <w:rsid w:val="00640327"/>
    <w:rsid w:val="00644910"/>
    <w:rsid w:val="00645455"/>
    <w:rsid w:val="00651267"/>
    <w:rsid w:val="00661F5C"/>
    <w:rsid w:val="00664805"/>
    <w:rsid w:val="00677C8E"/>
    <w:rsid w:val="00680D4C"/>
    <w:rsid w:val="006A3F2F"/>
    <w:rsid w:val="006B024B"/>
    <w:rsid w:val="006D3942"/>
    <w:rsid w:val="006E3DB4"/>
    <w:rsid w:val="006E447F"/>
    <w:rsid w:val="00750048"/>
    <w:rsid w:val="007A200B"/>
    <w:rsid w:val="007B4383"/>
    <w:rsid w:val="007C605F"/>
    <w:rsid w:val="007D418F"/>
    <w:rsid w:val="00841633"/>
    <w:rsid w:val="008467B3"/>
    <w:rsid w:val="00853185"/>
    <w:rsid w:val="0085326B"/>
    <w:rsid w:val="00860A7F"/>
    <w:rsid w:val="0086262E"/>
    <w:rsid w:val="00876A62"/>
    <w:rsid w:val="00877CCA"/>
    <w:rsid w:val="008B0A54"/>
    <w:rsid w:val="008B5F4A"/>
    <w:rsid w:val="0095669A"/>
    <w:rsid w:val="0096161D"/>
    <w:rsid w:val="00993DB7"/>
    <w:rsid w:val="009B06CA"/>
    <w:rsid w:val="009C09DF"/>
    <w:rsid w:val="009C70D7"/>
    <w:rsid w:val="009E0809"/>
    <w:rsid w:val="009F2A1A"/>
    <w:rsid w:val="00A4613C"/>
    <w:rsid w:val="00A7797D"/>
    <w:rsid w:val="00A91D0F"/>
    <w:rsid w:val="00AA5CA4"/>
    <w:rsid w:val="00AD62AE"/>
    <w:rsid w:val="00AE09C1"/>
    <w:rsid w:val="00B11B1D"/>
    <w:rsid w:val="00B4420A"/>
    <w:rsid w:val="00B55414"/>
    <w:rsid w:val="00B55E05"/>
    <w:rsid w:val="00BB60DE"/>
    <w:rsid w:val="00BC6E30"/>
    <w:rsid w:val="00BD4FFE"/>
    <w:rsid w:val="00C10074"/>
    <w:rsid w:val="00C20F12"/>
    <w:rsid w:val="00C64F03"/>
    <w:rsid w:val="00CA7E40"/>
    <w:rsid w:val="00CB5901"/>
    <w:rsid w:val="00CC36F6"/>
    <w:rsid w:val="00CD3AD6"/>
    <w:rsid w:val="00D21FF7"/>
    <w:rsid w:val="00D34591"/>
    <w:rsid w:val="00D43EEC"/>
    <w:rsid w:val="00D50CE3"/>
    <w:rsid w:val="00D6217F"/>
    <w:rsid w:val="00D67683"/>
    <w:rsid w:val="00D67D20"/>
    <w:rsid w:val="00D8129E"/>
    <w:rsid w:val="00DA2DBB"/>
    <w:rsid w:val="00DA3334"/>
    <w:rsid w:val="00DD1B76"/>
    <w:rsid w:val="00E04F70"/>
    <w:rsid w:val="00E220B0"/>
    <w:rsid w:val="00E346D4"/>
    <w:rsid w:val="00E53530"/>
    <w:rsid w:val="00E559B3"/>
    <w:rsid w:val="00E55DDC"/>
    <w:rsid w:val="00E91F16"/>
    <w:rsid w:val="00EA308D"/>
    <w:rsid w:val="00EB3E05"/>
    <w:rsid w:val="00ED2E00"/>
    <w:rsid w:val="00ED7991"/>
    <w:rsid w:val="00EE4C45"/>
    <w:rsid w:val="00EF4CEE"/>
    <w:rsid w:val="00EF717C"/>
    <w:rsid w:val="00F04C34"/>
    <w:rsid w:val="00F32587"/>
    <w:rsid w:val="00F5778C"/>
    <w:rsid w:val="00F7001E"/>
    <w:rsid w:val="00F94A1F"/>
    <w:rsid w:val="00FC5CAC"/>
    <w:rsid w:val="00FF6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40524CD"/>
  <w15:docId w15:val="{489828E3-6F08-48FE-AC9F-395C0A49D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iPriority="0" w:unhideWhenUsed="1"/>
    <w:lsdException w:name="footer" w:locked="0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0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iPriority="0" w:unhideWhenUsed="1"/>
    <w:lsdException w:name="FollowedHyperlink" w:locked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877CCA"/>
    <w:pPr>
      <w:spacing w:after="0" w:line="240" w:lineRule="auto"/>
    </w:pPr>
    <w:rPr>
      <w:rFonts w:ascii="Arial" w:eastAsia="Times New Roman" w:hAnsi="Arial" w:cs="Times New Roman"/>
      <w:noProof/>
      <w:sz w:val="20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locked/>
    <w:rsid w:val="00877CC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paragraph" w:styleId="Pieddepage">
    <w:name w:val="footer"/>
    <w:basedOn w:val="Normal"/>
    <w:link w:val="PieddepageCar"/>
    <w:semiHidden/>
    <w:locked/>
    <w:rsid w:val="00877CC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877CCA"/>
    <w:rPr>
      <w:rFonts w:ascii="Arial" w:eastAsia="Times New Roman" w:hAnsi="Arial" w:cs="Times New Roman"/>
      <w:noProof/>
      <w:sz w:val="20"/>
      <w:szCs w:val="24"/>
      <w:lang w:eastAsia="fr-FR"/>
    </w:rPr>
  </w:style>
  <w:style w:type="table" w:styleId="Grilledutableau">
    <w:name w:val="Table Grid"/>
    <w:basedOn w:val="TableauNormal"/>
    <w:locked/>
    <w:rsid w:val="00877C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rodepage">
    <w:name w:val="page number"/>
    <w:basedOn w:val="Policepardfaut"/>
    <w:locked/>
    <w:rsid w:val="00877CCA"/>
  </w:style>
  <w:style w:type="character" w:styleId="Lienhypertexte">
    <w:name w:val="Hyperlink"/>
    <w:basedOn w:val="Policepardfaut"/>
    <w:locked/>
    <w:rsid w:val="00877CCA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D21FF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1FF7"/>
    <w:rPr>
      <w:rFonts w:ascii="Tahoma" w:eastAsia="Times New Roman" w:hAnsi="Tahoma" w:cs="Tahoma"/>
      <w:noProof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locked/>
    <w:rsid w:val="00D21FF7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locked/>
    <w:rsid w:val="00ED7991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locked/>
    <w:rsid w:val="00F9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6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egardweb.csmv.qc.ca/REG_JO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CSMV</Company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CSMV</dc:creator>
  <cp:lastModifiedBy>FRANCINE LACASSE</cp:lastModifiedBy>
  <cp:revision>5</cp:revision>
  <cp:lastPrinted>2014-06-12T18:21:00Z</cp:lastPrinted>
  <dcterms:created xsi:type="dcterms:W3CDTF">2014-06-12T17:59:00Z</dcterms:created>
  <dcterms:modified xsi:type="dcterms:W3CDTF">2017-10-05T14:01:00Z</dcterms:modified>
</cp:coreProperties>
</file>